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  КРАСНОГОРСК</w:t>
      </w:r>
      <w:r w:rsidR="00DF4221">
        <w:rPr>
          <w:b/>
          <w:sz w:val="24"/>
          <w:szCs w:val="24"/>
        </w:rPr>
        <w:t>ИЙ</w:t>
      </w:r>
      <w:r w:rsidRPr="00FE31F0">
        <w:rPr>
          <w:b/>
          <w:sz w:val="24"/>
          <w:szCs w:val="24"/>
        </w:rPr>
        <w:t xml:space="preserve">  РАЙОН</w:t>
      </w:r>
    </w:p>
    <w:p w:rsidR="00DF4221" w:rsidRPr="00FE31F0" w:rsidRDefault="00DF4221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ЛЮБОВШАНСКАЯ СЕЛЬСКАЯ АДМИНИСТРАЦИЯ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012082">
        <w:rPr>
          <w:sz w:val="24"/>
          <w:szCs w:val="24"/>
        </w:rPr>
        <w:t>08.11</w:t>
      </w:r>
      <w:r w:rsidR="00A62B80">
        <w:rPr>
          <w:sz w:val="24"/>
          <w:szCs w:val="24"/>
        </w:rPr>
        <w:t>.</w:t>
      </w:r>
      <w:r w:rsidR="00012082">
        <w:rPr>
          <w:sz w:val="24"/>
          <w:szCs w:val="24"/>
        </w:rPr>
        <w:t>2021г.</w:t>
      </w:r>
      <w:r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 xml:space="preserve"> № </w:t>
      </w:r>
      <w:r w:rsidR="00DF4221">
        <w:rPr>
          <w:sz w:val="24"/>
          <w:szCs w:val="24"/>
        </w:rPr>
        <w:t>71</w:t>
      </w:r>
    </w:p>
    <w:p w:rsidR="00164ADC" w:rsidRPr="00FE31F0" w:rsidRDefault="00012082" w:rsidP="00164ADC">
      <w:pPr>
        <w:rPr>
          <w:color w:val="000000"/>
          <w:sz w:val="26"/>
        </w:rPr>
      </w:pPr>
      <w:r>
        <w:rPr>
          <w:sz w:val="24"/>
          <w:szCs w:val="24"/>
        </w:rPr>
        <w:t>д. Любовшо</w:t>
      </w:r>
    </w:p>
    <w:p w:rsidR="00164ADC" w:rsidRPr="00FE31F0" w:rsidRDefault="00164ADC" w:rsidP="00164ADC">
      <w:pPr>
        <w:rPr>
          <w:b/>
          <w:sz w:val="24"/>
          <w:szCs w:val="24"/>
        </w:rPr>
      </w:pPr>
      <w:bookmarkStart w:id="0" w:name="_GoBack"/>
      <w:bookmarkEnd w:id="0"/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012082">
        <w:rPr>
          <w:sz w:val="24"/>
          <w:szCs w:val="24"/>
        </w:rPr>
        <w:t>Любовшанского</w:t>
      </w:r>
      <w:r w:rsidR="001D4A08" w:rsidRPr="00812CAC">
        <w:rPr>
          <w:sz w:val="24"/>
          <w:szCs w:val="24"/>
        </w:rPr>
        <w:t xml:space="preserve"> 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r w:rsidR="00012082">
        <w:rPr>
          <w:sz w:val="24"/>
          <w:szCs w:val="24"/>
        </w:rPr>
        <w:t>Любовшанская</w:t>
      </w:r>
      <w:r w:rsidR="001D4A08" w:rsidRPr="00812CAC">
        <w:rPr>
          <w:sz w:val="24"/>
          <w:szCs w:val="24"/>
        </w:rPr>
        <w:t xml:space="preserve"> 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r w:rsidR="00012082">
        <w:rPr>
          <w:sz w:val="24"/>
          <w:szCs w:val="24"/>
        </w:rPr>
        <w:t>Любовшанского</w:t>
      </w:r>
      <w:r w:rsidR="001D4A08" w:rsidRPr="00812CAC">
        <w:rPr>
          <w:sz w:val="24"/>
          <w:szCs w:val="24"/>
        </w:rPr>
        <w:t xml:space="preserve"> 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Pr="00812CAC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r w:rsidR="00012082">
        <w:rPr>
          <w:sz w:val="24"/>
          <w:szCs w:val="24"/>
        </w:rPr>
        <w:t>Любовшанского</w:t>
      </w:r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012082">
        <w:rPr>
          <w:sz w:val="24"/>
          <w:szCs w:val="24"/>
        </w:rPr>
        <w:t>Любовшанского</w:t>
      </w:r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Pr="00812CA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012082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</w:t>
      </w:r>
      <w:r w:rsidR="00012082">
        <w:rPr>
          <w:sz w:val="24"/>
          <w:szCs w:val="24"/>
        </w:rPr>
        <w:t xml:space="preserve">Любовшанской </w:t>
      </w:r>
    </w:p>
    <w:p w:rsidR="00164ADC" w:rsidRPr="00FE31F0" w:rsidRDefault="00012082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</w:t>
      </w:r>
      <w:r w:rsidR="00164ADC" w:rsidRPr="00FE31F0">
        <w:rPr>
          <w:sz w:val="24"/>
          <w:szCs w:val="24"/>
        </w:rPr>
        <w:t xml:space="preserve">администрации                                                                      </w:t>
      </w:r>
      <w:r>
        <w:rPr>
          <w:sz w:val="24"/>
          <w:szCs w:val="24"/>
        </w:rPr>
        <w:t>Р.В. Дударев</w:t>
      </w:r>
      <w:r w:rsidR="001D4A08">
        <w:rPr>
          <w:sz w:val="24"/>
          <w:szCs w:val="24"/>
        </w:rPr>
        <w:t xml:space="preserve"> </w:t>
      </w:r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012082">
        <w:t>Любовшанской</w:t>
      </w:r>
      <w:r w:rsidR="00812CAC">
        <w:t xml:space="preserve"> 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012082" w:rsidP="00087A01">
      <w:pPr>
        <w:ind w:left="6521"/>
        <w:jc w:val="both"/>
      </w:pPr>
      <w:r>
        <w:t>от  08.11.2021года</w:t>
      </w:r>
      <w:r w:rsidR="00A04D93">
        <w:t xml:space="preserve">  № 71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012082">
        <w:rPr>
          <w:b/>
        </w:rPr>
        <w:t>ЛЮБОВШАНСКОГО</w:t>
      </w:r>
      <w:r w:rsidR="00812CAC">
        <w:rPr>
          <w:b/>
        </w:rPr>
        <w:t xml:space="preserve"> 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012082" w:rsidP="00B164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012082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Любовшанская</w:t>
            </w:r>
            <w:r w:rsidR="00B16417">
              <w:rPr>
                <w:rFonts w:ascii="Times New Roman" w:hAnsi="Times New Roman" w:cs="Times New Roman"/>
                <w:b/>
              </w:rPr>
              <w:t xml:space="preserve"> 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012082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5B62B5" w:rsidRDefault="00012082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5B62B5" w:rsidRDefault="00012082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12082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5B62B5" w:rsidRDefault="00012082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5B62B5" w:rsidRDefault="00012082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012082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012082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2082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012082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012082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012082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082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r w:rsidRPr="00AC11C4">
              <w:t xml:space="preserve">Доходы от реализации иного имущества, находящегося в собственности сельских поселений (за исключением имущества  муниципальных </w:t>
            </w:r>
            <w:r w:rsidRPr="00AC11C4">
              <w:lastRenderedPageBreak/>
              <w:t>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2082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lastRenderedPageBreak/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012082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012082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2082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012082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12082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2082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2D2512" w:rsidRDefault="00012082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12082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4F4A3D">
            <w:r w:rsidRPr="00AC11C4">
              <w:t>1</w:t>
            </w:r>
            <w:r>
              <w:t xml:space="preserve"> </w:t>
            </w:r>
            <w:r w:rsidRPr="00AC11C4">
              <w:t>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082" w:rsidRPr="00AC11C4" w:rsidRDefault="00012082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2082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</w:t>
            </w:r>
            <w:r>
              <w:t xml:space="preserve"> </w:t>
            </w:r>
            <w:r w:rsidRPr="00AC11C4">
              <w:t>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2082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</w:t>
            </w:r>
            <w:r>
              <w:t xml:space="preserve"> </w:t>
            </w:r>
            <w:r w:rsidRPr="00AC11C4">
              <w:t>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</w:t>
            </w:r>
            <w:r>
              <w:t xml:space="preserve"> </w:t>
            </w:r>
            <w:r w:rsidRPr="00AC11C4">
              <w:t>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FC1021" w:rsidRDefault="00012082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012082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012082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95010" w:rsidRDefault="00012082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95010" w:rsidRDefault="00012082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>
              <w:t>сельских поселений</w:t>
            </w:r>
          </w:p>
        </w:tc>
      </w:tr>
      <w:tr w:rsidR="00EA409B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9B" w:rsidRPr="000B2701" w:rsidRDefault="00EA409B">
            <w:r>
              <w:lastRenderedPageBreak/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9B" w:rsidRPr="00065959" w:rsidRDefault="00EA409B" w:rsidP="006C5632">
            <w:r>
              <w:t>1 17 16000 10 0000 180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9B" w:rsidRPr="00065959" w:rsidRDefault="00EA409B" w:rsidP="006C5632">
            <w:pPr>
              <w:jc w:val="both"/>
            </w:pPr>
            <w:r w:rsidRPr="00EA409B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 xml:space="preserve">Дотации бюджетам </w:t>
            </w:r>
            <w:r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 xml:space="preserve">Дотации бюджетам </w:t>
            </w:r>
            <w:r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012082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012082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>
              <w:t>2 02 25576 10 0000 150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12082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012082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 xml:space="preserve"> Прочие  субвенции бюджетам</w:t>
            </w:r>
            <w:r>
              <w:t xml:space="preserve"> сельских</w:t>
            </w:r>
            <w:r w:rsidRPr="00AC11C4">
              <w:t xml:space="preserve"> поселений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012082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2082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>
            <w:r w:rsidRPr="000B2701">
              <w:t>004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Pr="00AC11C4" w:rsidRDefault="00012082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82" w:rsidRDefault="00012082" w:rsidP="00A95010">
            <w:pPr>
              <w:jc w:val="both"/>
            </w:pPr>
            <w:r w:rsidRPr="00AC11C4">
              <w:t xml:space="preserve">Перечисления из бюджетов </w:t>
            </w:r>
            <w:r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4C5B47">
            <w:pPr>
              <w:autoSpaceDE w:val="0"/>
              <w:autoSpaceDN w:val="0"/>
              <w:adjustRightInd w:val="0"/>
            </w:pPr>
            <w:r>
              <w:t>182</w:t>
            </w:r>
          </w:p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84224C" w:rsidRDefault="001B089E" w:rsidP="001B089E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C15AC5" w:rsidRDefault="001B089E" w:rsidP="001B089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</w:t>
            </w:r>
            <w:r w:rsidRPr="00BE352B">
              <w:lastRenderedPageBreak/>
              <w:t>(прочие поступления)</w:t>
            </w:r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C8605B">
            <w:r w:rsidRPr="00D10370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1B089E">
            <w:r w:rsidRPr="00D10370">
              <w:t>1 01 02020 01 2</w:t>
            </w:r>
            <w:r>
              <w:t>2</w:t>
            </w:r>
            <w:r w:rsidRPr="00D10370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89E" w:rsidRDefault="001B089E" w:rsidP="001B089E">
            <w:pPr>
              <w:jc w:val="both"/>
            </w:pPr>
            <w:r w:rsidRPr="00D1037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</w:t>
            </w:r>
            <w:r>
              <w:t>роценты</w:t>
            </w:r>
            <w:r w:rsidRPr="00D10370">
              <w:t xml:space="preserve">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="00A559F7" w:rsidRPr="001D5666">
              <w:t>(сумма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4C5B47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21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 xml:space="preserve">(пени по соответствующему </w:t>
            </w:r>
            <w:r>
              <w:lastRenderedPageBreak/>
              <w:t>платежу)</w:t>
            </w:r>
          </w:p>
        </w:tc>
      </w:tr>
      <w:tr w:rsidR="001B089E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  <w:r w:rsidRPr="00E72548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</w:pPr>
            <w:r w:rsidRPr="00E72548">
              <w:t xml:space="preserve">1 05 03010 01 </w:t>
            </w:r>
            <w:r>
              <w:t>22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(проценты по соответствующему платежу)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21</w:t>
            </w:r>
            <w:r w:rsidRPr="00432DF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5A59CE">
            <w:r w:rsidRPr="00727B4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1B089E">
            <w:r w:rsidRPr="00727B4B">
              <w:t>1 05 03020 01 2</w:t>
            </w:r>
            <w:r>
              <w:t>2</w:t>
            </w:r>
            <w:r w:rsidRPr="00727B4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727B4B">
              <w:t>Единый сельскохозяйственный налог (за налоговые периоды, истекшие до 1 января 2011 года) (п</w:t>
            </w:r>
            <w:r>
              <w:t>роценты</w:t>
            </w:r>
            <w:r w:rsidRPr="00727B4B">
              <w:t xml:space="preserve"> по соответствующему платежу)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670F47">
              <w:rPr>
                <w:bCs/>
              </w:rPr>
              <w:t>1 06 01030 1</w:t>
            </w:r>
            <w:r w:rsidR="00670F47" w:rsidRPr="00670F47">
              <w:rPr>
                <w:bCs/>
              </w:rPr>
              <w:t>0</w:t>
            </w:r>
            <w:r w:rsidRPr="00670F47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70F47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rPr>
                <w:bCs/>
              </w:rPr>
              <w:t xml:space="preserve"> поселений </w:t>
            </w:r>
            <w:r w:rsidRPr="00670F4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520338">
            <w:r w:rsidRPr="000B4D8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1B089E">
            <w:r w:rsidRPr="000B4D8A">
              <w:t>1 06 01030 10 2</w:t>
            </w:r>
            <w:r>
              <w:t>2</w:t>
            </w:r>
            <w:r w:rsidRPr="000B4D8A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0B4D8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</w:t>
            </w:r>
            <w:r>
              <w:t>роценты</w:t>
            </w:r>
            <w:r w:rsidRPr="000B4D8A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C0719E">
            <w:r w:rsidRPr="005A0B2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1B089E">
            <w:r w:rsidRPr="005A0B26">
              <w:t>1 06 06033 10 2</w:t>
            </w:r>
            <w:r>
              <w:t>2</w:t>
            </w:r>
            <w:r w:rsidRPr="005A0B26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pPr>
              <w:jc w:val="both"/>
            </w:pPr>
            <w:r w:rsidRPr="005A0B26"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t xml:space="preserve">проценты </w:t>
            </w:r>
            <w:r w:rsidRPr="005A0B26">
              <w:t>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1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proofErr w:type="gramStart"/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21</w:t>
            </w:r>
            <w:r w:rsidR="00326018"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</w:t>
            </w:r>
            <w:r w:rsidRPr="00670F47">
              <w:lastRenderedPageBreak/>
              <w:t xml:space="preserve">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(пени по соответствующему платежу)</w:t>
            </w:r>
          </w:p>
        </w:tc>
      </w:tr>
      <w:tr w:rsidR="001B089E" w:rsidRPr="00A7697A" w:rsidTr="001B089E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4C5B47">
            <w:r w:rsidRPr="00670F47">
              <w:lastRenderedPageBreak/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r w:rsidRPr="00670F47">
              <w:t>1 06 06043 10 2</w:t>
            </w:r>
            <w:r>
              <w:t>2</w:t>
            </w:r>
            <w:r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pPr>
              <w:jc w:val="both"/>
            </w:pPr>
            <w:r w:rsidRPr="00670F47">
              <w:t>Земельный налог с физических лиц, обладающих земельным участком, расположенным в границах сельских поселений (п</w:t>
            </w:r>
            <w:r>
              <w:t>роценты</w:t>
            </w:r>
            <w:r w:rsidRPr="00670F47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3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1 06 06043 10</w:t>
            </w:r>
            <w:r w:rsidR="003130C4" w:rsidRPr="00670F47">
              <w:t xml:space="preserve"> 4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(прочие поступления)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 xml:space="preserve">1 09 04053 10 </w:t>
            </w:r>
            <w:r w:rsidR="00077ACA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077ACA" w:rsidP="003130C4">
            <w:pPr>
              <w:jc w:val="both"/>
            </w:pPr>
            <w:proofErr w:type="gramStart"/>
            <w:r w:rsidRPr="00077AC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F555D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077ACA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23546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077ACA" w:rsidRDefault="00F23546" w:rsidP="00F23546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</w:t>
            </w:r>
            <w:r>
              <w:t>роценты</w:t>
            </w:r>
            <w:r w:rsidRPr="004F555D">
              <w:t xml:space="preserve"> по соответствующему платежу)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4F555D">
            <w:r w:rsidRPr="00D601F1">
              <w:t xml:space="preserve">1 09 04053 10 </w:t>
            </w:r>
            <w:r>
              <w:t>300</w:t>
            </w:r>
            <w:r w:rsidRPr="00D601F1">
              <w:t>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BC12A7" w:rsidRDefault="004F555D" w:rsidP="00055261">
            <w:r w:rsidRPr="00BC12A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055261">
            <w:r w:rsidRPr="00BC12A7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>
              <w:t>З</w:t>
            </w:r>
            <w:r w:rsidRPr="004F555D">
              <w:t>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3130C4">
            <w:pPr>
              <w:jc w:val="center"/>
              <w:rPr>
                <w:b/>
              </w:rPr>
            </w:pPr>
            <w:r w:rsidRPr="003130C4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r w:rsidRPr="00670F47">
              <w:t>1 11 05026 1</w:t>
            </w:r>
            <w:r w:rsidR="00670F47" w:rsidRPr="00670F47">
              <w:t>0</w:t>
            </w:r>
            <w:r w:rsidRPr="00670F47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pPr>
              <w:jc w:val="both"/>
            </w:pPr>
            <w:proofErr w:type="gramStart"/>
            <w:r w:rsidRPr="00670F47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670F47">
              <w:t>сельских</w:t>
            </w:r>
            <w:r w:rsidRPr="00670F47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670F47">
            <w:r w:rsidRPr="002865B3">
              <w:t xml:space="preserve">1 11 05326 </w:t>
            </w:r>
            <w:r w:rsidR="00670F47">
              <w:t>10</w:t>
            </w:r>
            <w:r w:rsidRPr="002865B3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Default="003130C4" w:rsidP="00C9050F">
            <w:pPr>
              <w:jc w:val="both"/>
            </w:pPr>
            <w:proofErr w:type="gramStart"/>
            <w:r w:rsidRPr="002865B3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670F47">
              <w:t>сельских поселений</w:t>
            </w:r>
            <w:r w:rsidRPr="002865B3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lastRenderedPageBreak/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К</w:t>
      </w:r>
      <w:proofErr w:type="gramEnd"/>
      <w:r>
        <w:t>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145B9" w:rsidRDefault="00E145B9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t xml:space="preserve">   </w:t>
      </w:r>
      <w:r w:rsidR="00D05620"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r w:rsidR="00012082">
        <w:t>Любовшанской</w:t>
      </w:r>
      <w:r w:rsidR="00E91AD3">
        <w:t xml:space="preserve"> 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E145B9" w:rsidP="00B96FE5">
      <w:pPr>
        <w:ind w:left="6521"/>
        <w:jc w:val="both"/>
      </w:pPr>
      <w:r>
        <w:t xml:space="preserve">от  </w:t>
      </w:r>
      <w:r w:rsidR="00012082">
        <w:t>08.11.2021 года</w:t>
      </w:r>
      <w:r w:rsidR="00A04D93">
        <w:t xml:space="preserve">  № 71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012082">
        <w:rPr>
          <w:b/>
        </w:rPr>
        <w:t>ЛЮБОВШАНСКОГО</w:t>
      </w:r>
      <w:r w:rsidR="00812CAC">
        <w:rPr>
          <w:b/>
        </w:rPr>
        <w:t xml:space="preserve"> 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012082" w:rsidP="000E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Любовшанская</w:t>
            </w:r>
            <w:r w:rsidR="006C5632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6C5632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012082" w:rsidP="000E2AF1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6C5632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012082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6C5632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012082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6C5632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012082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C5632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012082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6C5632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012082">
            <w:r>
              <w:t>004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Default="006C5632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082"/>
    <w:rsid w:val="00012905"/>
    <w:rsid w:val="00014CC1"/>
    <w:rsid w:val="0002379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113CE0"/>
    <w:rsid w:val="00145E20"/>
    <w:rsid w:val="0015043C"/>
    <w:rsid w:val="00160645"/>
    <w:rsid w:val="00163569"/>
    <w:rsid w:val="00163699"/>
    <w:rsid w:val="00164ADC"/>
    <w:rsid w:val="00196C40"/>
    <w:rsid w:val="001A3547"/>
    <w:rsid w:val="001B089E"/>
    <w:rsid w:val="001D0C33"/>
    <w:rsid w:val="001D4A08"/>
    <w:rsid w:val="001E48D6"/>
    <w:rsid w:val="001E5D82"/>
    <w:rsid w:val="00224FC6"/>
    <w:rsid w:val="002575EE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76D2E"/>
    <w:rsid w:val="0039119F"/>
    <w:rsid w:val="003966DB"/>
    <w:rsid w:val="003C4A32"/>
    <w:rsid w:val="003C5AF1"/>
    <w:rsid w:val="003F121F"/>
    <w:rsid w:val="00422A6D"/>
    <w:rsid w:val="00454399"/>
    <w:rsid w:val="00464636"/>
    <w:rsid w:val="00475B27"/>
    <w:rsid w:val="0049726D"/>
    <w:rsid w:val="004976EC"/>
    <w:rsid w:val="00497D82"/>
    <w:rsid w:val="004A49AA"/>
    <w:rsid w:val="004E3DEB"/>
    <w:rsid w:val="004F555D"/>
    <w:rsid w:val="00513A9B"/>
    <w:rsid w:val="00514795"/>
    <w:rsid w:val="00545D48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7202D0"/>
    <w:rsid w:val="007452DC"/>
    <w:rsid w:val="00757C08"/>
    <w:rsid w:val="00762560"/>
    <w:rsid w:val="007A326F"/>
    <w:rsid w:val="007A4316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C41DE"/>
    <w:rsid w:val="008D0D02"/>
    <w:rsid w:val="008E01DF"/>
    <w:rsid w:val="0092691E"/>
    <w:rsid w:val="00936D1C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F0336"/>
    <w:rsid w:val="009F24C7"/>
    <w:rsid w:val="00A02C00"/>
    <w:rsid w:val="00A04D93"/>
    <w:rsid w:val="00A44844"/>
    <w:rsid w:val="00A559F7"/>
    <w:rsid w:val="00A6099A"/>
    <w:rsid w:val="00A62B80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96FE5"/>
    <w:rsid w:val="00BC3F76"/>
    <w:rsid w:val="00BE352B"/>
    <w:rsid w:val="00BF5A2C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D47E0"/>
    <w:rsid w:val="00CF7D7F"/>
    <w:rsid w:val="00D05620"/>
    <w:rsid w:val="00D71C53"/>
    <w:rsid w:val="00D81748"/>
    <w:rsid w:val="00D96D5F"/>
    <w:rsid w:val="00DA49D7"/>
    <w:rsid w:val="00DB4BF7"/>
    <w:rsid w:val="00DE5D87"/>
    <w:rsid w:val="00DF4221"/>
    <w:rsid w:val="00DF4E0C"/>
    <w:rsid w:val="00DF7EC0"/>
    <w:rsid w:val="00E00FFE"/>
    <w:rsid w:val="00E0121B"/>
    <w:rsid w:val="00E07D2F"/>
    <w:rsid w:val="00E145B9"/>
    <w:rsid w:val="00E26595"/>
    <w:rsid w:val="00E72548"/>
    <w:rsid w:val="00E86384"/>
    <w:rsid w:val="00E90A2B"/>
    <w:rsid w:val="00E91AD3"/>
    <w:rsid w:val="00E97FBC"/>
    <w:rsid w:val="00EA0798"/>
    <w:rsid w:val="00EA409B"/>
    <w:rsid w:val="00ED119F"/>
    <w:rsid w:val="00F033F5"/>
    <w:rsid w:val="00F0470A"/>
    <w:rsid w:val="00F12189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DF03C98CEA1A373BBB92F67FC3321DA4F597A73726168C72E40141B7FD4813E6B71EF0C5BE9E0Cl1S0M" TargetMode="External"/><Relationship Id="rId10" Type="http://schemas.openxmlformats.org/officeDocument/2006/relationships/hyperlink" Target="consultantplus://offline/ref=10DF03C98CEA1A373BBB92F67FC3321DA4F597A73726168C72E40141B7FD4813E6B71EF2C5BEl9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8F98-7157-4BE2-BF8D-FE3DCD3B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2021-11-03T08:39:00Z</cp:lastPrinted>
  <dcterms:created xsi:type="dcterms:W3CDTF">2021-11-01T11:57:00Z</dcterms:created>
  <dcterms:modified xsi:type="dcterms:W3CDTF">2021-11-16T07:18:00Z</dcterms:modified>
</cp:coreProperties>
</file>